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366" w:rsidRDefault="00EC4366" w:rsidP="00EC4366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EC4366" w:rsidRPr="00BD0FFF" w:rsidRDefault="00EC4366" w:rsidP="00EC4366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D0FFF">
        <w:rPr>
          <w:rFonts w:ascii="Times New Roman" w:eastAsia="Calibri" w:hAnsi="Times New Roman" w:cs="Times New Roman"/>
          <w:b/>
          <w:sz w:val="28"/>
          <w:szCs w:val="28"/>
        </w:rPr>
        <w:t xml:space="preserve">Численность участников </w:t>
      </w:r>
      <w:proofErr w:type="gramStart"/>
      <w:r w:rsidRPr="00BD0FFF">
        <w:rPr>
          <w:rFonts w:ascii="Times New Roman" w:eastAsia="Calibri" w:hAnsi="Times New Roman" w:cs="Times New Roman"/>
          <w:b/>
          <w:sz w:val="28"/>
          <w:szCs w:val="28"/>
        </w:rPr>
        <w:t>культу</w:t>
      </w:r>
      <w:r>
        <w:rPr>
          <w:rFonts w:ascii="Times New Roman" w:eastAsia="Calibri" w:hAnsi="Times New Roman" w:cs="Times New Roman"/>
          <w:b/>
          <w:sz w:val="28"/>
          <w:szCs w:val="28"/>
        </w:rPr>
        <w:t>рно-массовые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мероприятий за 2019</w:t>
      </w:r>
      <w:r w:rsidRPr="00BD0FFF">
        <w:rPr>
          <w:rFonts w:ascii="Times New Roman" w:eastAsia="Calibri" w:hAnsi="Times New Roman" w:cs="Times New Roman"/>
          <w:b/>
          <w:sz w:val="28"/>
          <w:szCs w:val="28"/>
        </w:rPr>
        <w:t>г.</w:t>
      </w:r>
    </w:p>
    <w:p w:rsidR="00EC4366" w:rsidRPr="00BD0FFF" w:rsidRDefault="00700DFB" w:rsidP="00EC4366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МКУК «  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Правохавский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  <w:r w:rsidR="00EC4366">
        <w:rPr>
          <w:rFonts w:ascii="Times New Roman" w:eastAsia="Calibri" w:hAnsi="Times New Roman" w:cs="Times New Roman"/>
          <w:b/>
          <w:sz w:val="28"/>
          <w:szCs w:val="28"/>
        </w:rPr>
        <w:t>СДК</w:t>
      </w:r>
      <w:r w:rsidR="00EC4366" w:rsidRPr="00BD0FFF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tbl>
      <w:tblPr>
        <w:tblStyle w:val="2"/>
        <w:tblW w:w="15451" w:type="dxa"/>
        <w:tblInd w:w="-34" w:type="dxa"/>
        <w:tblLook w:val="04A0" w:firstRow="1" w:lastRow="0" w:firstColumn="1" w:lastColumn="0" w:noHBand="0" w:noVBand="1"/>
      </w:tblPr>
      <w:tblGrid>
        <w:gridCol w:w="3403"/>
        <w:gridCol w:w="1134"/>
        <w:gridCol w:w="992"/>
        <w:gridCol w:w="992"/>
        <w:gridCol w:w="851"/>
        <w:gridCol w:w="992"/>
        <w:gridCol w:w="850"/>
        <w:gridCol w:w="851"/>
        <w:gridCol w:w="850"/>
        <w:gridCol w:w="993"/>
        <w:gridCol w:w="850"/>
        <w:gridCol w:w="851"/>
        <w:gridCol w:w="708"/>
        <w:gridCol w:w="1134"/>
      </w:tblGrid>
      <w:tr w:rsidR="00EC4366" w:rsidRPr="00BD0FFF" w:rsidTr="00EC4366">
        <w:trPr>
          <w:cantSplit/>
          <w:trHeight w:val="1116"/>
        </w:trPr>
        <w:tc>
          <w:tcPr>
            <w:tcW w:w="3403" w:type="dxa"/>
          </w:tcPr>
          <w:p w:rsidR="00EC4366" w:rsidRPr="00BD0FFF" w:rsidRDefault="00EC4366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extDirection w:val="btLr"/>
          </w:tcPr>
          <w:p w:rsidR="00EC4366" w:rsidRPr="00BD0FFF" w:rsidRDefault="00EC4366" w:rsidP="00A12D2C">
            <w:pPr>
              <w:ind w:left="113" w:right="113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D0FF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extDirection w:val="btLr"/>
          </w:tcPr>
          <w:p w:rsidR="00EC4366" w:rsidRPr="00BD0FFF" w:rsidRDefault="00EC4366" w:rsidP="00A12D2C">
            <w:pPr>
              <w:ind w:left="113" w:right="113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D0FF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Февраль </w:t>
            </w:r>
          </w:p>
        </w:tc>
        <w:tc>
          <w:tcPr>
            <w:tcW w:w="992" w:type="dxa"/>
            <w:textDirection w:val="btLr"/>
          </w:tcPr>
          <w:p w:rsidR="00EC4366" w:rsidRPr="00BD0FFF" w:rsidRDefault="00EC4366" w:rsidP="00A12D2C">
            <w:pPr>
              <w:ind w:left="113" w:right="113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D0FF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Март </w:t>
            </w:r>
          </w:p>
        </w:tc>
        <w:tc>
          <w:tcPr>
            <w:tcW w:w="851" w:type="dxa"/>
            <w:textDirection w:val="btLr"/>
          </w:tcPr>
          <w:p w:rsidR="00EC4366" w:rsidRPr="00BD0FFF" w:rsidRDefault="00EC4366" w:rsidP="00A12D2C">
            <w:pPr>
              <w:ind w:left="113" w:right="113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D0FF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Апрель </w:t>
            </w:r>
          </w:p>
        </w:tc>
        <w:tc>
          <w:tcPr>
            <w:tcW w:w="992" w:type="dxa"/>
            <w:textDirection w:val="btLr"/>
          </w:tcPr>
          <w:p w:rsidR="00EC4366" w:rsidRPr="00BD0FFF" w:rsidRDefault="00EC4366" w:rsidP="00A12D2C">
            <w:pPr>
              <w:ind w:left="113" w:right="113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D0FF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Май </w:t>
            </w:r>
          </w:p>
        </w:tc>
        <w:tc>
          <w:tcPr>
            <w:tcW w:w="850" w:type="dxa"/>
            <w:textDirection w:val="btLr"/>
          </w:tcPr>
          <w:p w:rsidR="00EC4366" w:rsidRPr="00BD0FFF" w:rsidRDefault="00EC4366" w:rsidP="00A12D2C">
            <w:pPr>
              <w:ind w:left="113" w:right="113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D0FF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Июнь </w:t>
            </w:r>
          </w:p>
        </w:tc>
        <w:tc>
          <w:tcPr>
            <w:tcW w:w="851" w:type="dxa"/>
            <w:textDirection w:val="btLr"/>
          </w:tcPr>
          <w:p w:rsidR="00EC4366" w:rsidRPr="00BD0FFF" w:rsidRDefault="00EC4366" w:rsidP="00A12D2C">
            <w:pPr>
              <w:ind w:left="113" w:right="113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D0FF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Июль </w:t>
            </w:r>
          </w:p>
        </w:tc>
        <w:tc>
          <w:tcPr>
            <w:tcW w:w="850" w:type="dxa"/>
            <w:textDirection w:val="btLr"/>
          </w:tcPr>
          <w:p w:rsidR="00EC4366" w:rsidRPr="00BD0FFF" w:rsidRDefault="00EC4366" w:rsidP="00A12D2C">
            <w:pPr>
              <w:ind w:left="113" w:right="113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D0FF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Август </w:t>
            </w:r>
          </w:p>
        </w:tc>
        <w:tc>
          <w:tcPr>
            <w:tcW w:w="993" w:type="dxa"/>
            <w:textDirection w:val="btLr"/>
          </w:tcPr>
          <w:p w:rsidR="00EC4366" w:rsidRPr="00BD0FFF" w:rsidRDefault="00EC4366" w:rsidP="00A12D2C">
            <w:pPr>
              <w:ind w:left="113" w:right="113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D0FF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Сентябрь </w:t>
            </w:r>
          </w:p>
        </w:tc>
        <w:tc>
          <w:tcPr>
            <w:tcW w:w="850" w:type="dxa"/>
            <w:textDirection w:val="btLr"/>
          </w:tcPr>
          <w:p w:rsidR="00EC4366" w:rsidRPr="00BD0FFF" w:rsidRDefault="00EC4366" w:rsidP="00A12D2C">
            <w:pPr>
              <w:ind w:left="113" w:right="113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D0FF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Октябрь </w:t>
            </w:r>
          </w:p>
        </w:tc>
        <w:tc>
          <w:tcPr>
            <w:tcW w:w="851" w:type="dxa"/>
            <w:textDirection w:val="btLr"/>
          </w:tcPr>
          <w:p w:rsidR="00EC4366" w:rsidRPr="00BD0FFF" w:rsidRDefault="00EC4366" w:rsidP="00A12D2C">
            <w:pPr>
              <w:ind w:left="113" w:right="113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D0FF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Ноябрь </w:t>
            </w:r>
          </w:p>
        </w:tc>
        <w:tc>
          <w:tcPr>
            <w:tcW w:w="708" w:type="dxa"/>
            <w:textDirection w:val="btLr"/>
          </w:tcPr>
          <w:p w:rsidR="00EC4366" w:rsidRPr="00BD0FFF" w:rsidRDefault="00EC4366" w:rsidP="00A12D2C">
            <w:pPr>
              <w:ind w:left="113" w:right="113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D0FF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Декабрь </w:t>
            </w:r>
          </w:p>
        </w:tc>
        <w:tc>
          <w:tcPr>
            <w:tcW w:w="1134" w:type="dxa"/>
            <w:textDirection w:val="btLr"/>
          </w:tcPr>
          <w:p w:rsidR="00EC4366" w:rsidRPr="00BD0FFF" w:rsidRDefault="00EC4366" w:rsidP="00EC4366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D0FF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ВСЕГО:</w:t>
            </w:r>
          </w:p>
        </w:tc>
      </w:tr>
      <w:tr w:rsidR="00EC4366" w:rsidRPr="00BD0FFF" w:rsidTr="00EC4366">
        <w:tc>
          <w:tcPr>
            <w:tcW w:w="3403" w:type="dxa"/>
          </w:tcPr>
          <w:p w:rsidR="00EC4366" w:rsidRPr="00BD0FFF" w:rsidRDefault="00EC4366" w:rsidP="00A12D2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D0FF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Число </w:t>
            </w:r>
            <w:proofErr w:type="spellStart"/>
            <w:r w:rsidRPr="00BD0FF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кул-мас</w:t>
            </w:r>
            <w:proofErr w:type="spellEnd"/>
            <w:r w:rsidRPr="00BD0FF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мероприятий, всего</w:t>
            </w:r>
          </w:p>
        </w:tc>
        <w:tc>
          <w:tcPr>
            <w:tcW w:w="1134" w:type="dxa"/>
          </w:tcPr>
          <w:p w:rsidR="00EC4366" w:rsidRPr="00BD0FFF" w:rsidRDefault="00700DFB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992" w:type="dxa"/>
          </w:tcPr>
          <w:p w:rsidR="00EC4366" w:rsidRPr="00BD0FFF" w:rsidRDefault="00700DFB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92" w:type="dxa"/>
          </w:tcPr>
          <w:p w:rsidR="00EC4366" w:rsidRPr="00BD0FFF" w:rsidRDefault="00700DFB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851" w:type="dxa"/>
          </w:tcPr>
          <w:p w:rsidR="00EC4366" w:rsidRPr="00BD0FFF" w:rsidRDefault="00700DFB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92" w:type="dxa"/>
          </w:tcPr>
          <w:p w:rsidR="00EC4366" w:rsidRPr="00BD0FFF" w:rsidRDefault="00700DFB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850" w:type="dxa"/>
          </w:tcPr>
          <w:p w:rsidR="00EC4366" w:rsidRPr="00BD0FFF" w:rsidRDefault="00700DFB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EC4366" w:rsidRPr="00BD0FFF" w:rsidRDefault="00700DFB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EC4366" w:rsidRPr="00BD0FFF" w:rsidRDefault="00700DFB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93" w:type="dxa"/>
          </w:tcPr>
          <w:p w:rsidR="00EC4366" w:rsidRPr="00BD0FFF" w:rsidRDefault="00700DFB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850" w:type="dxa"/>
          </w:tcPr>
          <w:p w:rsidR="00EC4366" w:rsidRPr="00BD0FFF" w:rsidRDefault="00700DFB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EC4366" w:rsidRPr="00BD0FFF" w:rsidRDefault="00700DFB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708" w:type="dxa"/>
          </w:tcPr>
          <w:p w:rsidR="00EC4366" w:rsidRPr="00BD0FFF" w:rsidRDefault="00700DFB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EC4366" w:rsidRPr="00BD0FFF" w:rsidRDefault="00700DFB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119</w:t>
            </w:r>
          </w:p>
        </w:tc>
      </w:tr>
      <w:tr w:rsidR="00EC4366" w:rsidRPr="00BD0FFF" w:rsidTr="00EC4366">
        <w:trPr>
          <w:trHeight w:val="499"/>
        </w:trPr>
        <w:tc>
          <w:tcPr>
            <w:tcW w:w="3403" w:type="dxa"/>
          </w:tcPr>
          <w:p w:rsidR="00EC4366" w:rsidRPr="00BD0FFF" w:rsidRDefault="00EC4366" w:rsidP="00A12D2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0FF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Число </w:t>
            </w:r>
          </w:p>
          <w:p w:rsidR="00EC4366" w:rsidRPr="00BD0FFF" w:rsidRDefault="00EC4366" w:rsidP="00A12D2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0FF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посетителей </w:t>
            </w:r>
          </w:p>
        </w:tc>
        <w:tc>
          <w:tcPr>
            <w:tcW w:w="1134" w:type="dxa"/>
          </w:tcPr>
          <w:p w:rsidR="00EC4366" w:rsidRPr="00BD0FFF" w:rsidRDefault="00700DFB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199</w:t>
            </w:r>
          </w:p>
        </w:tc>
        <w:tc>
          <w:tcPr>
            <w:tcW w:w="992" w:type="dxa"/>
          </w:tcPr>
          <w:p w:rsidR="00EC4366" w:rsidRPr="00BD0FFF" w:rsidRDefault="00700DFB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180</w:t>
            </w:r>
          </w:p>
        </w:tc>
        <w:tc>
          <w:tcPr>
            <w:tcW w:w="992" w:type="dxa"/>
          </w:tcPr>
          <w:p w:rsidR="00EC4366" w:rsidRPr="00BD0FFF" w:rsidRDefault="00700DFB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222</w:t>
            </w:r>
          </w:p>
        </w:tc>
        <w:tc>
          <w:tcPr>
            <w:tcW w:w="851" w:type="dxa"/>
          </w:tcPr>
          <w:p w:rsidR="00EC4366" w:rsidRPr="00BD0FFF" w:rsidRDefault="00700DFB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99</w:t>
            </w:r>
          </w:p>
        </w:tc>
        <w:tc>
          <w:tcPr>
            <w:tcW w:w="992" w:type="dxa"/>
          </w:tcPr>
          <w:p w:rsidR="00EC4366" w:rsidRPr="00BD0FFF" w:rsidRDefault="00700DFB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220</w:t>
            </w:r>
          </w:p>
        </w:tc>
        <w:tc>
          <w:tcPr>
            <w:tcW w:w="850" w:type="dxa"/>
          </w:tcPr>
          <w:p w:rsidR="00EC4366" w:rsidRPr="00BD0FFF" w:rsidRDefault="00700DFB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132</w:t>
            </w:r>
          </w:p>
        </w:tc>
        <w:tc>
          <w:tcPr>
            <w:tcW w:w="851" w:type="dxa"/>
          </w:tcPr>
          <w:p w:rsidR="00EC4366" w:rsidRPr="00BD0FFF" w:rsidRDefault="00700DFB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32</w:t>
            </w:r>
          </w:p>
        </w:tc>
        <w:tc>
          <w:tcPr>
            <w:tcW w:w="850" w:type="dxa"/>
          </w:tcPr>
          <w:p w:rsidR="00EC4366" w:rsidRPr="00BD0FFF" w:rsidRDefault="00700DFB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65</w:t>
            </w:r>
          </w:p>
        </w:tc>
        <w:tc>
          <w:tcPr>
            <w:tcW w:w="993" w:type="dxa"/>
          </w:tcPr>
          <w:p w:rsidR="00EC4366" w:rsidRPr="00BD0FFF" w:rsidRDefault="00700DFB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152</w:t>
            </w:r>
          </w:p>
        </w:tc>
        <w:tc>
          <w:tcPr>
            <w:tcW w:w="850" w:type="dxa"/>
          </w:tcPr>
          <w:p w:rsidR="00EC4366" w:rsidRPr="00BD0FFF" w:rsidRDefault="00700DFB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125</w:t>
            </w:r>
          </w:p>
        </w:tc>
        <w:tc>
          <w:tcPr>
            <w:tcW w:w="851" w:type="dxa"/>
          </w:tcPr>
          <w:p w:rsidR="00EC4366" w:rsidRPr="00BD0FFF" w:rsidRDefault="00700DFB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178</w:t>
            </w:r>
          </w:p>
        </w:tc>
        <w:tc>
          <w:tcPr>
            <w:tcW w:w="708" w:type="dxa"/>
          </w:tcPr>
          <w:p w:rsidR="00EC4366" w:rsidRPr="00BD0FFF" w:rsidRDefault="00700DFB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178</w:t>
            </w:r>
          </w:p>
        </w:tc>
        <w:tc>
          <w:tcPr>
            <w:tcW w:w="1134" w:type="dxa"/>
          </w:tcPr>
          <w:p w:rsidR="00EC4366" w:rsidRPr="00BD0FFF" w:rsidRDefault="00700DFB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1782</w:t>
            </w:r>
          </w:p>
        </w:tc>
      </w:tr>
      <w:tr w:rsidR="00EC4366" w:rsidRPr="00BD0FFF" w:rsidTr="00EC4366">
        <w:tc>
          <w:tcPr>
            <w:tcW w:w="3403" w:type="dxa"/>
          </w:tcPr>
          <w:p w:rsidR="00EC4366" w:rsidRPr="00BD0FFF" w:rsidRDefault="00EC4366" w:rsidP="00A12D2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D0FF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Основные мероприятия </w:t>
            </w:r>
            <w:r w:rsidRPr="00BD0FFF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BD0FFF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концерты</w:t>
            </w:r>
            <w:proofErr w:type="gramStart"/>
            <w:r w:rsidRPr="00BD0FFF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,т</w:t>
            </w:r>
            <w:proofErr w:type="gramEnd"/>
            <w:r w:rsidRPr="00BD0FFF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еатр</w:t>
            </w:r>
            <w:proofErr w:type="spellEnd"/>
            <w:r w:rsidRPr="00BD0FFF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. </w:t>
            </w:r>
            <w:proofErr w:type="spellStart"/>
            <w:r w:rsidRPr="00BD0FFF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програм</w:t>
            </w:r>
            <w:proofErr w:type="spellEnd"/>
            <w:r w:rsidRPr="00BD0FFF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.)</w:t>
            </w:r>
          </w:p>
        </w:tc>
        <w:tc>
          <w:tcPr>
            <w:tcW w:w="1134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993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08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16</w:t>
            </w:r>
          </w:p>
        </w:tc>
      </w:tr>
      <w:tr w:rsidR="00EC4366" w:rsidRPr="00BD0FFF" w:rsidTr="00EC4366">
        <w:tc>
          <w:tcPr>
            <w:tcW w:w="3403" w:type="dxa"/>
          </w:tcPr>
          <w:p w:rsidR="00EC4366" w:rsidRPr="00BD0FFF" w:rsidRDefault="00EC4366" w:rsidP="00A12D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0FF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Число </w:t>
            </w:r>
          </w:p>
          <w:p w:rsidR="00EC4366" w:rsidRPr="00BD0FFF" w:rsidRDefault="00EC4366" w:rsidP="00A12D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0FF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посетителей </w:t>
            </w:r>
          </w:p>
        </w:tc>
        <w:tc>
          <w:tcPr>
            <w:tcW w:w="1134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70</w:t>
            </w:r>
          </w:p>
        </w:tc>
        <w:tc>
          <w:tcPr>
            <w:tcW w:w="992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70</w:t>
            </w:r>
          </w:p>
        </w:tc>
        <w:tc>
          <w:tcPr>
            <w:tcW w:w="992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135</w:t>
            </w:r>
          </w:p>
        </w:tc>
        <w:tc>
          <w:tcPr>
            <w:tcW w:w="851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125</w:t>
            </w:r>
          </w:p>
        </w:tc>
        <w:tc>
          <w:tcPr>
            <w:tcW w:w="850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993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70</w:t>
            </w:r>
          </w:p>
        </w:tc>
        <w:tc>
          <w:tcPr>
            <w:tcW w:w="850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851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78</w:t>
            </w:r>
          </w:p>
        </w:tc>
        <w:tc>
          <w:tcPr>
            <w:tcW w:w="708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60</w:t>
            </w:r>
          </w:p>
        </w:tc>
        <w:tc>
          <w:tcPr>
            <w:tcW w:w="1134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638</w:t>
            </w:r>
          </w:p>
        </w:tc>
      </w:tr>
      <w:tr w:rsidR="00EC4366" w:rsidRPr="00BD0FFF" w:rsidTr="00EC4366">
        <w:tc>
          <w:tcPr>
            <w:tcW w:w="3403" w:type="dxa"/>
          </w:tcPr>
          <w:p w:rsidR="00EC4366" w:rsidRPr="00BD0FFF" w:rsidRDefault="00EC4366" w:rsidP="00A12D2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D0FF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Мероприятия для детей до 14 лет </w:t>
            </w:r>
          </w:p>
        </w:tc>
        <w:tc>
          <w:tcPr>
            <w:tcW w:w="1134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08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28</w:t>
            </w:r>
          </w:p>
        </w:tc>
      </w:tr>
      <w:tr w:rsidR="00EC4366" w:rsidRPr="00BD0FFF" w:rsidTr="00EC4366">
        <w:tc>
          <w:tcPr>
            <w:tcW w:w="3403" w:type="dxa"/>
          </w:tcPr>
          <w:p w:rsidR="00EC4366" w:rsidRPr="00BD0FFF" w:rsidRDefault="00EC4366" w:rsidP="00A12D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0FF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Число </w:t>
            </w:r>
          </w:p>
          <w:p w:rsidR="00EC4366" w:rsidRPr="00BD0FFF" w:rsidRDefault="00EC4366" w:rsidP="00A12D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0FFF">
              <w:rPr>
                <w:rFonts w:ascii="Times New Roman" w:eastAsia="Calibri" w:hAnsi="Times New Roman" w:cs="Times New Roman"/>
                <w:sz w:val="24"/>
                <w:szCs w:val="24"/>
              </w:rPr>
              <w:t>посетителей</w:t>
            </w:r>
          </w:p>
        </w:tc>
        <w:tc>
          <w:tcPr>
            <w:tcW w:w="1134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992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992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33</w:t>
            </w:r>
          </w:p>
        </w:tc>
        <w:tc>
          <w:tcPr>
            <w:tcW w:w="851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32</w:t>
            </w:r>
          </w:p>
        </w:tc>
        <w:tc>
          <w:tcPr>
            <w:tcW w:w="992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850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93</w:t>
            </w:r>
          </w:p>
        </w:tc>
        <w:tc>
          <w:tcPr>
            <w:tcW w:w="851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850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993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850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36</w:t>
            </w:r>
          </w:p>
        </w:tc>
        <w:tc>
          <w:tcPr>
            <w:tcW w:w="851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36</w:t>
            </w:r>
          </w:p>
        </w:tc>
        <w:tc>
          <w:tcPr>
            <w:tcW w:w="708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69</w:t>
            </w:r>
          </w:p>
        </w:tc>
        <w:tc>
          <w:tcPr>
            <w:tcW w:w="1134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425</w:t>
            </w:r>
          </w:p>
        </w:tc>
      </w:tr>
      <w:tr w:rsidR="00EC4366" w:rsidRPr="00BD0FFF" w:rsidTr="00EC4366">
        <w:tc>
          <w:tcPr>
            <w:tcW w:w="3403" w:type="dxa"/>
          </w:tcPr>
          <w:p w:rsidR="00EC4366" w:rsidRPr="00BD0FFF" w:rsidRDefault="00EC4366" w:rsidP="00A12D2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D0FF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Мероприятия для молодежи </w:t>
            </w:r>
          </w:p>
          <w:p w:rsidR="00EC4366" w:rsidRPr="00BD0FFF" w:rsidRDefault="00EC4366" w:rsidP="00A12D2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D0FF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(от 15 до 24 лет)</w:t>
            </w:r>
          </w:p>
        </w:tc>
        <w:tc>
          <w:tcPr>
            <w:tcW w:w="1134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993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EC4366" w:rsidRPr="00BD0FFF" w:rsidTr="00EC4366">
        <w:tc>
          <w:tcPr>
            <w:tcW w:w="3403" w:type="dxa"/>
          </w:tcPr>
          <w:p w:rsidR="00EC4366" w:rsidRPr="00BD0FFF" w:rsidRDefault="00EC4366" w:rsidP="00A12D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0FF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Число </w:t>
            </w:r>
          </w:p>
          <w:p w:rsidR="00EC4366" w:rsidRPr="00BD0FFF" w:rsidRDefault="00EC4366" w:rsidP="00A12D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0FF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посетителей </w:t>
            </w:r>
          </w:p>
        </w:tc>
        <w:tc>
          <w:tcPr>
            <w:tcW w:w="1134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43</w:t>
            </w:r>
          </w:p>
        </w:tc>
        <w:tc>
          <w:tcPr>
            <w:tcW w:w="992" w:type="dxa"/>
          </w:tcPr>
          <w:p w:rsidR="00EC4366" w:rsidRPr="00BD0FFF" w:rsidRDefault="00552024" w:rsidP="0055202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992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851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993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1134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86</w:t>
            </w:r>
          </w:p>
        </w:tc>
      </w:tr>
      <w:tr w:rsidR="00EC4366" w:rsidRPr="00BD0FFF" w:rsidTr="00EC4366">
        <w:tc>
          <w:tcPr>
            <w:tcW w:w="3403" w:type="dxa"/>
          </w:tcPr>
          <w:p w:rsidR="00EC4366" w:rsidRPr="00BD0FFF" w:rsidRDefault="00EC4366" w:rsidP="00A12D2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D0FF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Число мероприятий по </w:t>
            </w:r>
            <w:proofErr w:type="spellStart"/>
            <w:r w:rsidRPr="00BD0FF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антинаркотич</w:t>
            </w:r>
            <w:proofErr w:type="spellEnd"/>
            <w:r w:rsidRPr="00BD0FF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направленности</w:t>
            </w:r>
          </w:p>
        </w:tc>
        <w:tc>
          <w:tcPr>
            <w:tcW w:w="1134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993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12</w:t>
            </w:r>
          </w:p>
        </w:tc>
      </w:tr>
      <w:tr w:rsidR="00EC4366" w:rsidRPr="00BD0FFF" w:rsidTr="00EC4366">
        <w:tc>
          <w:tcPr>
            <w:tcW w:w="3403" w:type="dxa"/>
          </w:tcPr>
          <w:p w:rsidR="00EC4366" w:rsidRPr="00BD0FFF" w:rsidRDefault="00EC4366" w:rsidP="00A12D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0FF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Число </w:t>
            </w:r>
          </w:p>
          <w:p w:rsidR="00EC4366" w:rsidRPr="00BD0FFF" w:rsidRDefault="00EC4366" w:rsidP="00A12D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0FFF">
              <w:rPr>
                <w:rFonts w:ascii="Times New Roman" w:eastAsia="Calibri" w:hAnsi="Times New Roman" w:cs="Times New Roman"/>
                <w:sz w:val="24"/>
                <w:szCs w:val="24"/>
              </w:rPr>
              <w:t>посетителей</w:t>
            </w:r>
          </w:p>
        </w:tc>
        <w:tc>
          <w:tcPr>
            <w:tcW w:w="1134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92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92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851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92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850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993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850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851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708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114</w:t>
            </w:r>
          </w:p>
        </w:tc>
      </w:tr>
      <w:tr w:rsidR="00EC4366" w:rsidRPr="00BD0FFF" w:rsidTr="00EC4366">
        <w:tc>
          <w:tcPr>
            <w:tcW w:w="3403" w:type="dxa"/>
          </w:tcPr>
          <w:p w:rsidR="00EC4366" w:rsidRPr="00BD0FFF" w:rsidRDefault="00EC4366" w:rsidP="00A12D2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D0FF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Число </w:t>
            </w:r>
          </w:p>
          <w:p w:rsidR="00EC4366" w:rsidRPr="00BD0FFF" w:rsidRDefault="00EC4366" w:rsidP="00A12D2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D0FF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дискотек</w:t>
            </w:r>
          </w:p>
        </w:tc>
        <w:tc>
          <w:tcPr>
            <w:tcW w:w="1134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92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51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51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93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708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EC4366" w:rsidRPr="00BD0FFF" w:rsidRDefault="00552024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58</w:t>
            </w:r>
          </w:p>
        </w:tc>
      </w:tr>
      <w:tr w:rsidR="00EC4366" w:rsidRPr="00BD0FFF" w:rsidTr="00EC4366">
        <w:tc>
          <w:tcPr>
            <w:tcW w:w="3403" w:type="dxa"/>
          </w:tcPr>
          <w:p w:rsidR="00EC4366" w:rsidRPr="00BD0FFF" w:rsidRDefault="00EC4366" w:rsidP="00A12D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0FF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Число </w:t>
            </w:r>
          </w:p>
          <w:p w:rsidR="00EC4366" w:rsidRPr="00BD0FFF" w:rsidRDefault="00EC4366" w:rsidP="00A12D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0FFF">
              <w:rPr>
                <w:rFonts w:ascii="Times New Roman" w:eastAsia="Calibri" w:hAnsi="Times New Roman" w:cs="Times New Roman"/>
                <w:sz w:val="24"/>
                <w:szCs w:val="24"/>
              </w:rPr>
              <w:t>посетителей</w:t>
            </w:r>
          </w:p>
        </w:tc>
        <w:tc>
          <w:tcPr>
            <w:tcW w:w="1134" w:type="dxa"/>
          </w:tcPr>
          <w:p w:rsidR="00EC4366" w:rsidRPr="00BD0FFF" w:rsidRDefault="005954DC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90</w:t>
            </w:r>
          </w:p>
        </w:tc>
        <w:tc>
          <w:tcPr>
            <w:tcW w:w="992" w:type="dxa"/>
          </w:tcPr>
          <w:p w:rsidR="00EC4366" w:rsidRPr="00BD0FFF" w:rsidRDefault="005954DC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43</w:t>
            </w:r>
          </w:p>
        </w:tc>
        <w:tc>
          <w:tcPr>
            <w:tcW w:w="992" w:type="dxa"/>
          </w:tcPr>
          <w:p w:rsidR="00EC4366" w:rsidRPr="00BD0FFF" w:rsidRDefault="005954DC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47</w:t>
            </w:r>
          </w:p>
        </w:tc>
        <w:tc>
          <w:tcPr>
            <w:tcW w:w="851" w:type="dxa"/>
          </w:tcPr>
          <w:p w:rsidR="00EC4366" w:rsidRPr="00BD0FFF" w:rsidRDefault="005954DC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43</w:t>
            </w:r>
          </w:p>
        </w:tc>
        <w:tc>
          <w:tcPr>
            <w:tcW w:w="992" w:type="dxa"/>
          </w:tcPr>
          <w:p w:rsidR="00EC4366" w:rsidRPr="00BD0FFF" w:rsidRDefault="005954DC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54</w:t>
            </w:r>
          </w:p>
        </w:tc>
        <w:tc>
          <w:tcPr>
            <w:tcW w:w="850" w:type="dxa"/>
          </w:tcPr>
          <w:p w:rsidR="00EC4366" w:rsidRPr="00BD0FFF" w:rsidRDefault="005954DC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851" w:type="dxa"/>
          </w:tcPr>
          <w:p w:rsidR="00EC4366" w:rsidRPr="00BD0FFF" w:rsidRDefault="005954DC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850" w:type="dxa"/>
          </w:tcPr>
          <w:p w:rsidR="00EC4366" w:rsidRPr="00BD0FFF" w:rsidRDefault="005954DC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45</w:t>
            </w:r>
          </w:p>
        </w:tc>
        <w:tc>
          <w:tcPr>
            <w:tcW w:w="993" w:type="dxa"/>
          </w:tcPr>
          <w:p w:rsidR="00EC4366" w:rsidRPr="00BD0FFF" w:rsidRDefault="005954DC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43</w:t>
            </w:r>
          </w:p>
        </w:tc>
        <w:tc>
          <w:tcPr>
            <w:tcW w:w="850" w:type="dxa"/>
          </w:tcPr>
          <w:p w:rsidR="00EC4366" w:rsidRPr="00BD0FFF" w:rsidRDefault="005954DC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38</w:t>
            </w:r>
          </w:p>
        </w:tc>
        <w:tc>
          <w:tcPr>
            <w:tcW w:w="851" w:type="dxa"/>
          </w:tcPr>
          <w:p w:rsidR="00EC4366" w:rsidRPr="00BD0FFF" w:rsidRDefault="005954DC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55</w:t>
            </w:r>
          </w:p>
        </w:tc>
        <w:tc>
          <w:tcPr>
            <w:tcW w:w="708" w:type="dxa"/>
          </w:tcPr>
          <w:p w:rsidR="00EC4366" w:rsidRPr="00BD0FFF" w:rsidRDefault="005954DC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134" w:type="dxa"/>
          </w:tcPr>
          <w:p w:rsidR="00EC4366" w:rsidRPr="00BD0FFF" w:rsidRDefault="005954DC" w:rsidP="00A12D2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519</w:t>
            </w:r>
          </w:p>
        </w:tc>
      </w:tr>
    </w:tbl>
    <w:p w:rsidR="00EC4366" w:rsidRPr="00BD0FFF" w:rsidRDefault="00EC4366" w:rsidP="00EC4366">
      <w:pPr>
        <w:rPr>
          <w:rFonts w:ascii="Times New Roman" w:eastAsia="Calibri" w:hAnsi="Times New Roman" w:cs="Times New Roman"/>
          <w:b/>
          <w:sz w:val="16"/>
          <w:szCs w:val="16"/>
        </w:rPr>
      </w:pPr>
    </w:p>
    <w:p w:rsidR="00DB3C7F" w:rsidRPr="00EC4366" w:rsidRDefault="00EC4366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BD0FFF">
        <w:rPr>
          <w:rFonts w:ascii="Times New Roman" w:eastAsia="Calibri" w:hAnsi="Times New Roman" w:cs="Times New Roman"/>
          <w:b/>
          <w:sz w:val="28"/>
          <w:szCs w:val="28"/>
        </w:rPr>
        <w:t>Д</w:t>
      </w:r>
      <w:r w:rsidR="005954DC">
        <w:rPr>
          <w:rFonts w:ascii="Times New Roman" w:eastAsia="Calibri" w:hAnsi="Times New Roman" w:cs="Times New Roman"/>
          <w:b/>
          <w:sz w:val="28"/>
          <w:szCs w:val="28"/>
        </w:rPr>
        <w:t xml:space="preserve">иректор МКУК «  </w:t>
      </w:r>
      <w:proofErr w:type="spellStart"/>
      <w:r w:rsidR="005954DC">
        <w:rPr>
          <w:rFonts w:ascii="Times New Roman" w:eastAsia="Calibri" w:hAnsi="Times New Roman" w:cs="Times New Roman"/>
          <w:b/>
          <w:sz w:val="28"/>
          <w:szCs w:val="28"/>
        </w:rPr>
        <w:t>Правохавский</w:t>
      </w:r>
      <w:proofErr w:type="spellEnd"/>
      <w:r w:rsidR="005954DC">
        <w:rPr>
          <w:rFonts w:ascii="Times New Roman" w:eastAsia="Calibri" w:hAnsi="Times New Roman" w:cs="Times New Roman"/>
          <w:b/>
          <w:sz w:val="28"/>
          <w:szCs w:val="28"/>
        </w:rPr>
        <w:t xml:space="preserve"> СДК  </w:t>
      </w:r>
      <w:r w:rsidRPr="00BD0FFF">
        <w:rPr>
          <w:rFonts w:ascii="Times New Roman" w:eastAsia="Calibri" w:hAnsi="Times New Roman" w:cs="Times New Roman"/>
          <w:b/>
          <w:sz w:val="28"/>
          <w:szCs w:val="28"/>
        </w:rPr>
        <w:t xml:space="preserve">»                                             </w:t>
      </w:r>
      <w:r w:rsidR="005954DC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</w:t>
      </w:r>
      <w:bookmarkStart w:id="0" w:name="_GoBack"/>
      <w:bookmarkEnd w:id="0"/>
      <w:r w:rsidR="005954DC">
        <w:rPr>
          <w:rFonts w:ascii="Times New Roman" w:eastAsia="Calibri" w:hAnsi="Times New Roman" w:cs="Times New Roman"/>
          <w:b/>
          <w:sz w:val="28"/>
          <w:szCs w:val="28"/>
        </w:rPr>
        <w:t>Якунина З.</w:t>
      </w:r>
      <w:proofErr w:type="gramStart"/>
      <w:r w:rsidR="005954DC">
        <w:rPr>
          <w:rFonts w:ascii="Times New Roman" w:eastAsia="Calibri" w:hAnsi="Times New Roman" w:cs="Times New Roman"/>
          <w:b/>
          <w:sz w:val="28"/>
          <w:szCs w:val="28"/>
        </w:rPr>
        <w:t>П</w:t>
      </w:r>
      <w:proofErr w:type="gramEnd"/>
    </w:p>
    <w:sectPr w:rsidR="00DB3C7F" w:rsidRPr="00EC4366" w:rsidSect="00EC4366">
      <w:pgSz w:w="16838" w:h="11906" w:orient="landscape"/>
      <w:pgMar w:top="426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91B"/>
    <w:rsid w:val="00552024"/>
    <w:rsid w:val="005954DC"/>
    <w:rsid w:val="00700DFB"/>
    <w:rsid w:val="00AE591B"/>
    <w:rsid w:val="00B239E6"/>
    <w:rsid w:val="00DB3C7F"/>
    <w:rsid w:val="00EC4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36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2">
    <w:name w:val="Сетка таблицы2"/>
    <w:basedOn w:val="a1"/>
    <w:next w:val="a3"/>
    <w:uiPriority w:val="59"/>
    <w:rsid w:val="00EC43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EC43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36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2">
    <w:name w:val="Сетка таблицы2"/>
    <w:basedOn w:val="a1"/>
    <w:next w:val="a3"/>
    <w:uiPriority w:val="59"/>
    <w:rsid w:val="00EC43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EC43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ПК</cp:lastModifiedBy>
  <cp:revision>6</cp:revision>
  <dcterms:created xsi:type="dcterms:W3CDTF">2019-12-02T10:37:00Z</dcterms:created>
  <dcterms:modified xsi:type="dcterms:W3CDTF">2019-12-16T05:51:00Z</dcterms:modified>
</cp:coreProperties>
</file>